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459" w:rsidRPr="001B7EFD" w:rsidRDefault="001B7EFD">
      <w:pPr>
        <w:rPr>
          <w:sz w:val="48"/>
        </w:rPr>
      </w:pPr>
      <w:bookmarkStart w:id="0" w:name="_GoBack"/>
      <w:bookmarkEnd w:id="0"/>
      <w:r>
        <w:rPr>
          <w:noProof/>
          <w:sz w:val="48"/>
          <w:lang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-254000</wp:posOffset>
            </wp:positionH>
            <wp:positionV relativeFrom="paragraph">
              <wp:posOffset>-398145</wp:posOffset>
            </wp:positionV>
            <wp:extent cx="9271000" cy="6353810"/>
            <wp:effectExtent l="0" t="0" r="6350" b="8890"/>
            <wp:wrapThrough wrapText="bothSides">
              <wp:wrapPolygon edited="0">
                <wp:start x="0" y="0"/>
                <wp:lineTo x="0" y="21565"/>
                <wp:lineTo x="21570" y="21565"/>
                <wp:lineTo x="21570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0" cy="635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53459" w:rsidRPr="001B7EFD" w:rsidSect="0052554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DE8"/>
    <w:rsid w:val="001A65A7"/>
    <w:rsid w:val="001B7EFD"/>
    <w:rsid w:val="004F7E0A"/>
    <w:rsid w:val="0052554F"/>
    <w:rsid w:val="00582FEB"/>
    <w:rsid w:val="008120C5"/>
    <w:rsid w:val="00936DE8"/>
    <w:rsid w:val="00CC0F56"/>
    <w:rsid w:val="00D81BC2"/>
    <w:rsid w:val="00E5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6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DE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2554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6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DE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2554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8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Costello</dc:creator>
  <cp:lastModifiedBy>Cathy Costello</cp:lastModifiedBy>
  <cp:revision>1</cp:revision>
  <cp:lastPrinted>2016-02-01T03:28:00Z</cp:lastPrinted>
  <dcterms:created xsi:type="dcterms:W3CDTF">2016-01-31T22:01:00Z</dcterms:created>
  <dcterms:modified xsi:type="dcterms:W3CDTF">2016-02-01T03:51:00Z</dcterms:modified>
</cp:coreProperties>
</file>